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00" w:rsidRPr="002D5B8B" w:rsidRDefault="002D5B8B" w:rsidP="0062522F">
      <w:pPr>
        <w:pStyle w:val="Default"/>
        <w:jc w:val="center"/>
        <w:rPr>
          <w:b/>
          <w:bCs/>
          <w:i/>
          <w:iCs/>
          <w:sz w:val="52"/>
          <w:szCs w:val="52"/>
        </w:rPr>
      </w:pPr>
      <w:r>
        <w:rPr>
          <w:noProof/>
          <w:sz w:val="52"/>
          <w:szCs w:val="52"/>
        </w:rPr>
        <w:t>Nebraska Walleye Trail</w:t>
      </w:r>
    </w:p>
    <w:p w:rsidR="0097223C" w:rsidRDefault="00AE6D5B" w:rsidP="00C22EBB">
      <w:pPr>
        <w:pStyle w:val="Default"/>
        <w:jc w:val="both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32408E73" wp14:editId="71A5A3BF">
            <wp:extent cx="2695575" cy="942975"/>
            <wp:effectExtent l="0" t="0" r="0" b="0"/>
            <wp:docPr id="1" name="Picture 1" descr="cabelas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3395A" wp14:editId="400BDE94">
            <wp:extent cx="2619375" cy="664845"/>
            <wp:effectExtent l="0" t="0" r="9525" b="1905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2A28780" wp14:editId="6035252C">
            <wp:extent cx="2733675" cy="666750"/>
            <wp:effectExtent l="0" t="0" r="9525" b="0"/>
            <wp:docPr id="3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BB">
        <w:rPr>
          <w:noProof/>
        </w:rPr>
        <w:drawing>
          <wp:inline distT="0" distB="0" distL="0" distR="0" wp14:anchorId="5DE6143C" wp14:editId="5EA3278C">
            <wp:extent cx="2571750" cy="540953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77" cy="57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:rsidR="00DD661C" w:rsidRDefault="00752694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2018</w:t>
      </w:r>
      <w:r w:rsidR="00DB698C">
        <w:rPr>
          <w:b/>
          <w:bCs/>
          <w:i/>
          <w:iCs/>
          <w:sz w:val="48"/>
          <w:szCs w:val="48"/>
        </w:rPr>
        <w:t xml:space="preserve"> State Championship at </w:t>
      </w:r>
    </w:p>
    <w:p w:rsidR="00DE32A0" w:rsidRDefault="00712EFC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Harlan Co </w:t>
      </w:r>
      <w:r w:rsidR="00752694">
        <w:rPr>
          <w:b/>
          <w:bCs/>
          <w:i/>
          <w:iCs/>
          <w:sz w:val="48"/>
          <w:szCs w:val="48"/>
        </w:rPr>
        <w:t>Reservoir August 18</w:t>
      </w:r>
      <w:r w:rsidR="00752694" w:rsidRPr="00752694">
        <w:rPr>
          <w:b/>
          <w:bCs/>
          <w:i/>
          <w:iCs/>
          <w:sz w:val="48"/>
          <w:szCs w:val="48"/>
          <w:vertAlign w:val="superscript"/>
        </w:rPr>
        <w:t>th</w:t>
      </w:r>
      <w:r w:rsidR="00752694">
        <w:rPr>
          <w:b/>
          <w:bCs/>
          <w:i/>
          <w:iCs/>
          <w:sz w:val="48"/>
          <w:szCs w:val="48"/>
        </w:rPr>
        <w:t xml:space="preserve"> and 19</w:t>
      </w:r>
      <w:r w:rsidR="00752694" w:rsidRPr="00752694">
        <w:rPr>
          <w:b/>
          <w:bCs/>
          <w:i/>
          <w:iCs/>
          <w:sz w:val="48"/>
          <w:szCs w:val="48"/>
          <w:vertAlign w:val="superscript"/>
        </w:rPr>
        <w:t>th</w:t>
      </w:r>
      <w:r w:rsidR="00752694">
        <w:rPr>
          <w:b/>
          <w:bCs/>
          <w:i/>
          <w:iCs/>
          <w:sz w:val="48"/>
          <w:szCs w:val="48"/>
        </w:rPr>
        <w:t xml:space="preserve"> </w:t>
      </w:r>
    </w:p>
    <w:p w:rsidR="0062522F" w:rsidRDefault="0062522F" w:rsidP="00FE1033">
      <w:pPr>
        <w:pStyle w:val="Default"/>
        <w:jc w:val="center"/>
        <w:rPr>
          <w:b/>
          <w:bCs/>
          <w:sz w:val="23"/>
          <w:szCs w:val="23"/>
        </w:rPr>
      </w:pPr>
    </w:p>
    <w:p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:rsidR="0062522F" w:rsidRPr="00FE1033" w:rsidRDefault="0062522F" w:rsidP="0062522F">
      <w:pPr>
        <w:pStyle w:val="Default"/>
        <w:rPr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C6F74" w:rsidRPr="008A1ED2" w:rsidRDefault="00AC6F74" w:rsidP="00DD661C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t>By signing this application I hereby agree to be bound by and comply with all tournament rules and certify that I have property damage\watercraft liability insurance having reasonable limits.</w:t>
      </w:r>
    </w:p>
    <w:p w:rsidR="008A1ED2" w:rsidRPr="008A1ED2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:rsidR="008A1ED2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:rsidR="00DD661C" w:rsidRPr="008A1ED2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E1033">
        <w:rPr>
          <w:b/>
          <w:bCs/>
          <w:sz w:val="20"/>
          <w:szCs w:val="20"/>
        </w:rPr>
        <w:lastRenderedPageBreak/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TO AUGUST 4</w:t>
      </w:r>
      <w:r w:rsidR="00DD661C" w:rsidRPr="00DD661C">
        <w:rPr>
          <w:b/>
          <w:bCs/>
          <w:color w:val="FF0000"/>
          <w:sz w:val="28"/>
          <w:szCs w:val="28"/>
          <w:vertAlign w:val="superscript"/>
        </w:rPr>
        <w:t>th</w:t>
      </w:r>
      <w:r w:rsidR="00752694">
        <w:rPr>
          <w:b/>
          <w:bCs/>
          <w:color w:val="FF0000"/>
          <w:sz w:val="28"/>
          <w:szCs w:val="28"/>
        </w:rPr>
        <w:t xml:space="preserve"> 2018</w:t>
      </w:r>
    </w:p>
    <w:p w:rsidR="00DD661C" w:rsidRDefault="00051AA6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Mail $275</w:t>
      </w:r>
      <w:r w:rsidR="00B567E9">
        <w:rPr>
          <w:b/>
          <w:bCs/>
          <w:sz w:val="24"/>
          <w:szCs w:val="24"/>
        </w:rPr>
        <w:t>.00 entry fee and entry form to:</w:t>
      </w:r>
    </w:p>
    <w:p w:rsidR="00B567E9" w:rsidRPr="00DD661C" w:rsidRDefault="00B567E9" w:rsidP="00DD661C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Scott Willis</w:t>
      </w:r>
    </w:p>
    <w:p w:rsidR="00AE6D5B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Catfish Cove</w:t>
      </w:r>
    </w:p>
    <w:p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F"/>
    <w:rsid w:val="00051AA6"/>
    <w:rsid w:val="00087935"/>
    <w:rsid w:val="000A175B"/>
    <w:rsid w:val="002D5B8B"/>
    <w:rsid w:val="0062522F"/>
    <w:rsid w:val="007100A8"/>
    <w:rsid w:val="00712EFC"/>
    <w:rsid w:val="00752400"/>
    <w:rsid w:val="00752694"/>
    <w:rsid w:val="008A1ED2"/>
    <w:rsid w:val="0097223C"/>
    <w:rsid w:val="00A61122"/>
    <w:rsid w:val="00AC6F74"/>
    <w:rsid w:val="00AE6D5B"/>
    <w:rsid w:val="00B2297F"/>
    <w:rsid w:val="00B27D64"/>
    <w:rsid w:val="00B567E9"/>
    <w:rsid w:val="00BF0AA6"/>
    <w:rsid w:val="00C22EBB"/>
    <w:rsid w:val="00DB698C"/>
    <w:rsid w:val="00DD661C"/>
    <w:rsid w:val="00DE32A0"/>
    <w:rsid w:val="00F40F67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8A3E2-AC0A-4BB0-8254-7C8CDF93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abela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Michelle Robinson</cp:lastModifiedBy>
  <cp:revision>5</cp:revision>
  <cp:lastPrinted>2017-01-19T17:27:00Z</cp:lastPrinted>
  <dcterms:created xsi:type="dcterms:W3CDTF">2018-02-01T02:58:00Z</dcterms:created>
  <dcterms:modified xsi:type="dcterms:W3CDTF">2018-06-14T02:56:00Z</dcterms:modified>
</cp:coreProperties>
</file>